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7A2" w:rsidRPr="004A0846" w:rsidRDefault="00E03715" w:rsidP="004A0846">
      <w:pPr>
        <w:pBdr>
          <w:bottom w:val="single" w:sz="4" w:space="18" w:color="auto"/>
        </w:pBdr>
        <w:spacing w:after="0" w:line="240" w:lineRule="auto"/>
        <w:ind w:right="144"/>
        <w:jc w:val="center"/>
        <w:rPr>
          <w:rFonts w:ascii="Times New Roman" w:hAnsi="Times New Roman" w:cs="Times New Roman"/>
          <w:b/>
          <w:color w:val="1F497D" w:themeColor="text2"/>
          <w:sz w:val="34"/>
          <w:szCs w:val="34"/>
        </w:rPr>
      </w:pPr>
      <w:r w:rsidRPr="004A0846">
        <w:rPr>
          <w:rFonts w:ascii="Times New Roman" w:hAnsi="Times New Roman" w:cs="Times New Roman"/>
          <w:b/>
          <w:color w:val="1F497D" w:themeColor="text2"/>
          <w:sz w:val="34"/>
          <w:szCs w:val="34"/>
        </w:rPr>
        <w:t>FORM</w:t>
      </w:r>
      <w:r w:rsidR="004859DA">
        <w:rPr>
          <w:rFonts w:ascii="Times New Roman" w:hAnsi="Times New Roman" w:cs="Times New Roman"/>
          <w:b/>
          <w:color w:val="1F497D" w:themeColor="text2"/>
          <w:sz w:val="34"/>
          <w:szCs w:val="34"/>
        </w:rPr>
        <w:t>-</w:t>
      </w:r>
      <w:r w:rsidRPr="004A0846">
        <w:rPr>
          <w:rFonts w:ascii="Times New Roman" w:hAnsi="Times New Roman" w:cs="Times New Roman"/>
          <w:b/>
          <w:color w:val="1F497D" w:themeColor="text2"/>
          <w:sz w:val="34"/>
          <w:szCs w:val="34"/>
        </w:rPr>
        <w:t>BASED CODE COMMITTEE</w:t>
      </w:r>
    </w:p>
    <w:p w:rsidR="008807A2" w:rsidRDefault="008807A2" w:rsidP="00E03715">
      <w:pPr>
        <w:spacing w:after="0" w:line="240" w:lineRule="auto"/>
        <w:ind w:right="144"/>
        <w:rPr>
          <w:rFonts w:ascii="Times New Roman" w:hAnsi="Times New Roman" w:cs="Times New Roman"/>
          <w:b/>
          <w:color w:val="9E0000"/>
          <w:sz w:val="26"/>
          <w:szCs w:val="26"/>
        </w:rPr>
      </w:pPr>
    </w:p>
    <w:p w:rsidR="00DD1F1B" w:rsidRPr="007373A9" w:rsidRDefault="00DD1F1B" w:rsidP="00185E6C">
      <w:pPr>
        <w:spacing w:after="0" w:line="240" w:lineRule="auto"/>
        <w:ind w:right="144"/>
        <w:rPr>
          <w:rFonts w:ascii="Times New Roman" w:hAnsi="Times New Roman" w:cs="Times New Roman"/>
          <w:b/>
          <w:sz w:val="26"/>
          <w:szCs w:val="26"/>
        </w:rPr>
      </w:pPr>
      <w:r w:rsidRPr="004A0846">
        <w:rPr>
          <w:rFonts w:ascii="Times New Roman" w:hAnsi="Times New Roman" w:cs="Times New Roman"/>
          <w:b/>
          <w:color w:val="1F497D" w:themeColor="text2"/>
          <w:sz w:val="26"/>
          <w:szCs w:val="26"/>
        </w:rPr>
        <w:t xml:space="preserve">PUBLIC MEETING:  </w:t>
      </w:r>
      <w:r w:rsidR="001F4D28">
        <w:rPr>
          <w:rFonts w:ascii="Times New Roman" w:hAnsi="Times New Roman" w:cs="Times New Roman"/>
          <w:b/>
          <w:sz w:val="26"/>
          <w:szCs w:val="26"/>
        </w:rPr>
        <w:t>February 14, 2019</w:t>
      </w:r>
    </w:p>
    <w:p w:rsidR="00354466" w:rsidRDefault="00DD1F1B" w:rsidP="00185E6C">
      <w:pPr>
        <w:spacing w:after="0" w:line="240" w:lineRule="auto"/>
        <w:ind w:right="144"/>
        <w:rPr>
          <w:rFonts w:ascii="Times New Roman" w:hAnsi="Times New Roman" w:cs="Times New Roman"/>
          <w:b/>
          <w:sz w:val="26"/>
          <w:szCs w:val="26"/>
        </w:rPr>
      </w:pPr>
      <w:r w:rsidRPr="004A0846">
        <w:rPr>
          <w:rFonts w:ascii="Times New Roman" w:hAnsi="Times New Roman" w:cs="Times New Roman"/>
          <w:b/>
          <w:color w:val="1F497D" w:themeColor="text2"/>
          <w:sz w:val="26"/>
          <w:szCs w:val="26"/>
        </w:rPr>
        <w:t>WHERE:</w:t>
      </w:r>
      <w:r w:rsidRPr="00E03715">
        <w:rPr>
          <w:rFonts w:ascii="Times New Roman" w:hAnsi="Times New Roman" w:cs="Times New Roman"/>
          <w:b/>
          <w:color w:val="4F81BD" w:themeColor="accent1"/>
          <w:sz w:val="26"/>
          <w:szCs w:val="26"/>
        </w:rPr>
        <w:t xml:space="preserve">  </w:t>
      </w:r>
      <w:r w:rsidRPr="007373A9">
        <w:rPr>
          <w:rFonts w:ascii="Times New Roman" w:hAnsi="Times New Roman" w:cs="Times New Roman"/>
          <w:b/>
          <w:sz w:val="26"/>
          <w:szCs w:val="26"/>
        </w:rPr>
        <w:t>Development Resource Center</w:t>
      </w:r>
    </w:p>
    <w:p w:rsidR="00DD1F1B" w:rsidRPr="007373A9" w:rsidRDefault="00DD1F1B" w:rsidP="00354466">
      <w:pPr>
        <w:spacing w:after="0" w:line="240" w:lineRule="auto"/>
        <w:ind w:left="720" w:right="144" w:firstLine="540"/>
        <w:rPr>
          <w:rFonts w:ascii="Times New Roman" w:hAnsi="Times New Roman" w:cs="Times New Roman"/>
          <w:b/>
          <w:sz w:val="26"/>
          <w:szCs w:val="26"/>
        </w:rPr>
      </w:pPr>
      <w:r w:rsidRPr="007373A9">
        <w:rPr>
          <w:rFonts w:ascii="Times New Roman" w:hAnsi="Times New Roman" w:cs="Times New Roman"/>
          <w:b/>
          <w:sz w:val="26"/>
          <w:szCs w:val="26"/>
        </w:rPr>
        <w:t>1250 Market Street, 1</w:t>
      </w:r>
      <w:r w:rsidRPr="007373A9">
        <w:rPr>
          <w:rFonts w:ascii="Times New Roman" w:hAnsi="Times New Roman" w:cs="Times New Roman"/>
          <w:b/>
          <w:sz w:val="26"/>
          <w:szCs w:val="26"/>
          <w:vertAlign w:val="superscript"/>
        </w:rPr>
        <w:t>st</w:t>
      </w:r>
      <w:r w:rsidRPr="007373A9">
        <w:rPr>
          <w:rFonts w:ascii="Times New Roman" w:hAnsi="Times New Roman" w:cs="Times New Roman"/>
          <w:b/>
          <w:sz w:val="26"/>
          <w:szCs w:val="26"/>
        </w:rPr>
        <w:t xml:space="preserve"> Floor, Conference Room 1A</w:t>
      </w:r>
    </w:p>
    <w:p w:rsidR="00A05B67" w:rsidRDefault="00DD1F1B" w:rsidP="00185E6C">
      <w:pPr>
        <w:pBdr>
          <w:bottom w:val="single" w:sz="6" w:space="1" w:color="auto"/>
        </w:pBdr>
        <w:spacing w:after="0" w:line="240" w:lineRule="auto"/>
        <w:ind w:right="144"/>
        <w:rPr>
          <w:rFonts w:ascii="Times New Roman" w:hAnsi="Times New Roman" w:cs="Times New Roman"/>
          <w:b/>
          <w:sz w:val="26"/>
          <w:szCs w:val="26"/>
        </w:rPr>
      </w:pPr>
      <w:r w:rsidRPr="004A0846">
        <w:rPr>
          <w:rFonts w:ascii="Times New Roman" w:hAnsi="Times New Roman" w:cs="Times New Roman"/>
          <w:b/>
          <w:color w:val="1F497D" w:themeColor="text2"/>
          <w:sz w:val="26"/>
          <w:szCs w:val="26"/>
        </w:rPr>
        <w:t xml:space="preserve">WHEN:  </w:t>
      </w:r>
      <w:r w:rsidR="00D82976">
        <w:rPr>
          <w:rFonts w:ascii="Times New Roman" w:hAnsi="Times New Roman" w:cs="Times New Roman"/>
          <w:b/>
          <w:color w:val="1F497D" w:themeColor="text2"/>
          <w:sz w:val="26"/>
          <w:szCs w:val="26"/>
        </w:rPr>
        <w:t xml:space="preserve">   </w:t>
      </w:r>
      <w:r w:rsidR="00E03715">
        <w:rPr>
          <w:rFonts w:ascii="Times New Roman" w:hAnsi="Times New Roman" w:cs="Times New Roman"/>
          <w:b/>
          <w:sz w:val="26"/>
          <w:szCs w:val="26"/>
        </w:rPr>
        <w:t>2:00</w:t>
      </w:r>
      <w:r w:rsidRPr="007373A9">
        <w:rPr>
          <w:rFonts w:ascii="Times New Roman" w:hAnsi="Times New Roman" w:cs="Times New Roman"/>
          <w:b/>
          <w:sz w:val="26"/>
          <w:szCs w:val="26"/>
        </w:rPr>
        <w:t xml:space="preserve"> P.M.</w:t>
      </w:r>
    </w:p>
    <w:p w:rsidR="00185E6C" w:rsidRDefault="00185E6C" w:rsidP="00185E6C">
      <w:pPr>
        <w:pBdr>
          <w:bottom w:val="single" w:sz="6" w:space="1" w:color="auto"/>
        </w:pBdr>
        <w:spacing w:after="0" w:line="240" w:lineRule="auto"/>
        <w:ind w:right="144"/>
        <w:rPr>
          <w:rFonts w:ascii="Times New Roman" w:hAnsi="Times New Roman" w:cs="Times New Roman"/>
          <w:b/>
          <w:sz w:val="26"/>
          <w:szCs w:val="26"/>
        </w:rPr>
      </w:pPr>
    </w:p>
    <w:p w:rsidR="00185E6C" w:rsidRDefault="00185E6C" w:rsidP="00185E6C">
      <w:pPr>
        <w:spacing w:after="0" w:line="240" w:lineRule="auto"/>
        <w:ind w:right="144" w:firstLine="360"/>
        <w:rPr>
          <w:rFonts w:ascii="Times New Roman" w:hAnsi="Times New Roman" w:cs="Times New Roman"/>
          <w:b/>
          <w:color w:val="9E0000"/>
          <w:sz w:val="28"/>
          <w:szCs w:val="28"/>
        </w:rPr>
      </w:pPr>
    </w:p>
    <w:p w:rsidR="00DD1F1B" w:rsidRPr="00D75300" w:rsidRDefault="00E314A3" w:rsidP="00E03715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D75300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AGENDA</w:t>
      </w:r>
    </w:p>
    <w:p w:rsidR="00981196" w:rsidRPr="004A0846" w:rsidRDefault="00981196" w:rsidP="004C429D">
      <w:pPr>
        <w:spacing w:after="0" w:line="240" w:lineRule="auto"/>
        <w:ind w:left="36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E314A3" w:rsidRPr="004A520A" w:rsidRDefault="00E314A3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4A520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Roll Call</w:t>
      </w:r>
    </w:p>
    <w:p w:rsidR="00D82976" w:rsidRDefault="00D82976" w:rsidP="004A520A">
      <w:pPr>
        <w:spacing w:after="0" w:line="240" w:lineRule="auto"/>
        <w:ind w:left="36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4A520A" w:rsidRPr="004A520A" w:rsidRDefault="004A520A" w:rsidP="004A520A">
      <w:pPr>
        <w:spacing w:after="0" w:line="240" w:lineRule="auto"/>
        <w:ind w:left="36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131161" w:rsidRPr="004A520A" w:rsidRDefault="00E314A3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4A520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Swearing In</w:t>
      </w:r>
    </w:p>
    <w:p w:rsidR="00131161" w:rsidRPr="004A520A" w:rsidRDefault="00131161" w:rsidP="004A520A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131161" w:rsidRPr="004A520A" w:rsidRDefault="00131161" w:rsidP="004A520A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131161" w:rsidRPr="004A520A" w:rsidRDefault="00131161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4A520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Approval of Previous Meeting Minutes</w:t>
      </w:r>
    </w:p>
    <w:p w:rsidR="00D82976" w:rsidRDefault="00D82976" w:rsidP="004A520A">
      <w:pPr>
        <w:spacing w:after="0" w:line="240" w:lineRule="auto"/>
        <w:ind w:left="36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4A520A" w:rsidRPr="004A520A" w:rsidRDefault="004A520A" w:rsidP="004A520A">
      <w:pPr>
        <w:spacing w:after="0" w:line="240" w:lineRule="auto"/>
        <w:ind w:left="36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A06A12" w:rsidRPr="004A520A" w:rsidRDefault="00714802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Old</w:t>
      </w:r>
      <w:r w:rsidR="00E314A3" w:rsidRPr="004A520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Business:</w:t>
      </w:r>
    </w:p>
    <w:p w:rsidR="00F477B9" w:rsidRPr="007B3BC5" w:rsidRDefault="00F477B9" w:rsidP="004A520A">
      <w:pPr>
        <w:spacing w:after="0" w:line="240" w:lineRule="auto"/>
        <w:ind w:left="1080" w:right="864" w:hanging="360"/>
        <w:rPr>
          <w:rFonts w:ascii="Times New Roman" w:hAnsi="Times New Roman" w:cs="Times New Roman"/>
          <w:b/>
          <w:sz w:val="24"/>
          <w:szCs w:val="24"/>
        </w:rPr>
      </w:pPr>
    </w:p>
    <w:p w:rsidR="00035804" w:rsidRDefault="00035804" w:rsidP="00035804">
      <w:pPr>
        <w:spacing w:after="0" w:line="240" w:lineRule="auto"/>
        <w:ind w:left="1080" w:right="864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Case # 18-FB-00062 – 1601 &amp; 1603 Long Street – Interior Islands</w:t>
      </w:r>
    </w:p>
    <w:p w:rsidR="00CF2D31" w:rsidRPr="004A520A" w:rsidRDefault="00CF2D31" w:rsidP="004A520A">
      <w:pPr>
        <w:spacing w:after="0" w:line="240" w:lineRule="auto"/>
        <w:ind w:left="1080" w:right="864" w:hanging="360"/>
        <w:rPr>
          <w:rFonts w:ascii="Times New Roman" w:hAnsi="Times New Roman" w:cs="Times New Roman"/>
          <w:b/>
          <w:sz w:val="24"/>
          <w:szCs w:val="24"/>
        </w:rPr>
      </w:pPr>
    </w:p>
    <w:p w:rsidR="00DF477F" w:rsidRPr="004A520A" w:rsidRDefault="00714802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New</w:t>
      </w:r>
      <w:r w:rsidR="00DF477F" w:rsidRPr="004A520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Business:</w:t>
      </w:r>
    </w:p>
    <w:p w:rsidR="00DF477F" w:rsidRPr="004A520A" w:rsidRDefault="00DF477F" w:rsidP="004A520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14802" w:rsidRDefault="001F4D28" w:rsidP="00714802">
      <w:pPr>
        <w:spacing w:after="0" w:line="240" w:lineRule="auto"/>
        <w:ind w:left="1080" w:right="864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Case # 19-FB-00005</w:t>
      </w:r>
      <w:r w:rsidR="0071480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802 Central Avenue</w:t>
      </w:r>
      <w:r w:rsidR="00714802">
        <w:rPr>
          <w:rFonts w:ascii="Times New Roman" w:hAnsi="Times New Roman" w:cs="Times New Roman"/>
          <w:sz w:val="24"/>
          <w:szCs w:val="24"/>
        </w:rPr>
        <w:t xml:space="preserve"> – </w:t>
      </w:r>
      <w:r w:rsidR="00035804">
        <w:rPr>
          <w:rFonts w:ascii="Times New Roman" w:hAnsi="Times New Roman" w:cs="Times New Roman"/>
          <w:sz w:val="24"/>
          <w:szCs w:val="24"/>
        </w:rPr>
        <w:t>Parking reduction</w:t>
      </w:r>
    </w:p>
    <w:p w:rsidR="00714802" w:rsidRDefault="001F4D28" w:rsidP="00714802">
      <w:pPr>
        <w:spacing w:after="0" w:line="240" w:lineRule="auto"/>
        <w:ind w:left="1080" w:right="864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Case # 19-FB-00006</w:t>
      </w:r>
      <w:r w:rsidR="0071480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625 E Main Street</w:t>
      </w:r>
      <w:r w:rsidR="00714802">
        <w:rPr>
          <w:rFonts w:ascii="Times New Roman" w:hAnsi="Times New Roman" w:cs="Times New Roman"/>
          <w:sz w:val="24"/>
          <w:szCs w:val="24"/>
        </w:rPr>
        <w:t xml:space="preserve"> </w:t>
      </w:r>
      <w:r w:rsidR="00E9022F">
        <w:rPr>
          <w:rFonts w:ascii="Times New Roman" w:hAnsi="Times New Roman" w:cs="Times New Roman"/>
          <w:sz w:val="24"/>
          <w:szCs w:val="24"/>
        </w:rPr>
        <w:t>–</w:t>
      </w:r>
      <w:r w:rsidR="00714802">
        <w:rPr>
          <w:rFonts w:ascii="Times New Roman" w:hAnsi="Times New Roman" w:cs="Times New Roman"/>
          <w:sz w:val="24"/>
          <w:szCs w:val="24"/>
        </w:rPr>
        <w:t xml:space="preserve"> </w:t>
      </w:r>
      <w:r w:rsidR="00E9022F">
        <w:rPr>
          <w:rFonts w:ascii="Times New Roman" w:hAnsi="Times New Roman" w:cs="Times New Roman"/>
          <w:sz w:val="24"/>
          <w:szCs w:val="24"/>
        </w:rPr>
        <w:t xml:space="preserve">Monument </w:t>
      </w:r>
      <w:r w:rsidR="00714802">
        <w:rPr>
          <w:rFonts w:ascii="Times New Roman" w:hAnsi="Times New Roman" w:cs="Times New Roman"/>
          <w:sz w:val="24"/>
          <w:szCs w:val="24"/>
        </w:rPr>
        <w:t>Sign</w:t>
      </w:r>
    </w:p>
    <w:p w:rsidR="00714802" w:rsidRDefault="001F4D28" w:rsidP="00714802">
      <w:pPr>
        <w:spacing w:after="0" w:line="240" w:lineRule="auto"/>
        <w:ind w:left="1080" w:right="864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Case # 19-FB-00007</w:t>
      </w:r>
      <w:r w:rsidR="0071480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430 Manufacturers Road</w:t>
      </w:r>
      <w:r w:rsidR="00714802">
        <w:rPr>
          <w:rFonts w:ascii="Times New Roman" w:hAnsi="Times New Roman" w:cs="Times New Roman"/>
          <w:sz w:val="24"/>
          <w:szCs w:val="24"/>
        </w:rPr>
        <w:t xml:space="preserve"> – </w:t>
      </w:r>
      <w:r w:rsidR="00035804">
        <w:rPr>
          <w:rFonts w:ascii="Times New Roman" w:hAnsi="Times New Roman" w:cs="Times New Roman"/>
          <w:sz w:val="24"/>
          <w:szCs w:val="24"/>
        </w:rPr>
        <w:t>Increase in story</w:t>
      </w:r>
      <w:r w:rsidR="00E9022F">
        <w:rPr>
          <w:rFonts w:ascii="Times New Roman" w:hAnsi="Times New Roman" w:cs="Times New Roman"/>
          <w:sz w:val="24"/>
          <w:szCs w:val="24"/>
        </w:rPr>
        <w:t xml:space="preserve"> &amp; Parking </w:t>
      </w:r>
      <w:r w:rsidR="00035804">
        <w:rPr>
          <w:rFonts w:ascii="Times New Roman" w:hAnsi="Times New Roman" w:cs="Times New Roman"/>
          <w:sz w:val="24"/>
          <w:szCs w:val="24"/>
        </w:rPr>
        <w:t>reduction</w:t>
      </w:r>
    </w:p>
    <w:p w:rsidR="00714802" w:rsidRDefault="001F4D28" w:rsidP="00714802">
      <w:pPr>
        <w:spacing w:after="0" w:line="240" w:lineRule="auto"/>
        <w:ind w:left="1080" w:right="864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Case # 19-FB-00008</w:t>
      </w:r>
      <w:r w:rsidR="0071480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10 W Martin Luther King Blvd.</w:t>
      </w:r>
      <w:r w:rsidR="00714802">
        <w:rPr>
          <w:rFonts w:ascii="Times New Roman" w:hAnsi="Times New Roman" w:cs="Times New Roman"/>
          <w:sz w:val="24"/>
          <w:szCs w:val="24"/>
        </w:rPr>
        <w:t xml:space="preserve"> – Sign</w:t>
      </w:r>
      <w:r w:rsidR="00E9022F">
        <w:rPr>
          <w:rFonts w:ascii="Times New Roman" w:hAnsi="Times New Roman" w:cs="Times New Roman"/>
          <w:sz w:val="24"/>
          <w:szCs w:val="24"/>
        </w:rPr>
        <w:t>age</w:t>
      </w:r>
      <w:r w:rsidR="00714802">
        <w:rPr>
          <w:rFonts w:ascii="Times New Roman" w:hAnsi="Times New Roman" w:cs="Times New Roman"/>
          <w:sz w:val="24"/>
          <w:szCs w:val="24"/>
        </w:rPr>
        <w:t xml:space="preserve"> </w:t>
      </w:r>
      <w:r w:rsidR="00035804">
        <w:rPr>
          <w:rFonts w:ascii="Times New Roman" w:hAnsi="Times New Roman" w:cs="Times New Roman"/>
          <w:sz w:val="24"/>
          <w:szCs w:val="24"/>
        </w:rPr>
        <w:t>/ window coverage</w:t>
      </w:r>
    </w:p>
    <w:p w:rsidR="00304A84" w:rsidRPr="004A520A" w:rsidRDefault="00304A84" w:rsidP="00714802">
      <w:pPr>
        <w:spacing w:after="0" w:line="240" w:lineRule="auto"/>
        <w:ind w:right="864"/>
        <w:rPr>
          <w:rFonts w:ascii="Times New Roman" w:hAnsi="Times New Roman" w:cs="Times New Roman"/>
          <w:sz w:val="24"/>
          <w:szCs w:val="24"/>
        </w:rPr>
      </w:pPr>
    </w:p>
    <w:p w:rsidR="00354466" w:rsidRPr="004A520A" w:rsidRDefault="00354466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4A520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Other Business:</w:t>
      </w:r>
    </w:p>
    <w:p w:rsidR="00354466" w:rsidRDefault="00354466" w:rsidP="004A520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CF0C0F" w:rsidRPr="00CF0C0F" w:rsidRDefault="00050420" w:rsidP="00CF0C0F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035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eighborhood Association Meeting Requirements – </w:t>
      </w:r>
      <w:r w:rsidR="00035804" w:rsidRPr="0003580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Interpretation by Committee</w:t>
      </w:r>
    </w:p>
    <w:p w:rsidR="00304A84" w:rsidRPr="004A520A" w:rsidRDefault="00304A84" w:rsidP="004A520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E314A3" w:rsidRPr="004A520A" w:rsidRDefault="00E314A3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4A520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Announcements:</w:t>
      </w:r>
    </w:p>
    <w:p w:rsidR="008B499A" w:rsidRPr="004A520A" w:rsidRDefault="008B499A" w:rsidP="004A520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color w:val="9E0000"/>
          <w:sz w:val="24"/>
          <w:szCs w:val="24"/>
        </w:rPr>
      </w:pPr>
      <w:bookmarkStart w:id="0" w:name="_GoBack"/>
      <w:bookmarkEnd w:id="0"/>
    </w:p>
    <w:p w:rsidR="009C74B6" w:rsidRPr="004A520A" w:rsidRDefault="00472B76" w:rsidP="004A520A">
      <w:pPr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4A520A">
        <w:rPr>
          <w:rFonts w:ascii="Times New Roman" w:hAnsi="Times New Roman" w:cs="Times New Roman"/>
          <w:sz w:val="24"/>
          <w:szCs w:val="24"/>
        </w:rPr>
        <w:t>Next</w:t>
      </w:r>
      <w:r w:rsidR="004D3DC5" w:rsidRPr="004A520A">
        <w:rPr>
          <w:rFonts w:ascii="Times New Roman" w:hAnsi="Times New Roman" w:cs="Times New Roman"/>
          <w:sz w:val="24"/>
          <w:szCs w:val="24"/>
        </w:rPr>
        <w:t xml:space="preserve"> meeting date</w:t>
      </w:r>
      <w:r w:rsidR="004859DA" w:rsidRPr="004A520A">
        <w:rPr>
          <w:rFonts w:ascii="Times New Roman" w:hAnsi="Times New Roman" w:cs="Times New Roman"/>
          <w:sz w:val="24"/>
          <w:szCs w:val="24"/>
        </w:rPr>
        <w:t xml:space="preserve">: </w:t>
      </w:r>
      <w:r w:rsidR="00130477" w:rsidRPr="004A520A">
        <w:rPr>
          <w:rFonts w:ascii="Times New Roman" w:hAnsi="Times New Roman" w:cs="Times New Roman"/>
          <w:sz w:val="24"/>
          <w:szCs w:val="24"/>
        </w:rPr>
        <w:t xml:space="preserve"> </w:t>
      </w:r>
      <w:r w:rsidR="001F4D28">
        <w:rPr>
          <w:rFonts w:ascii="Times New Roman" w:hAnsi="Times New Roman" w:cs="Times New Roman"/>
          <w:sz w:val="24"/>
          <w:szCs w:val="24"/>
        </w:rPr>
        <w:t>March 14, 2019</w:t>
      </w:r>
    </w:p>
    <w:p w:rsidR="00354466" w:rsidRDefault="00354466" w:rsidP="004A520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E314A3" w:rsidRDefault="00E314A3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4A520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Adjourn</w:t>
      </w:r>
    </w:p>
    <w:p w:rsidR="004A520A" w:rsidRPr="004A520A" w:rsidRDefault="004A520A" w:rsidP="004A520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sectPr w:rsidR="004A520A" w:rsidRPr="004A520A" w:rsidSect="00354466">
      <w:pgSz w:w="12240" w:h="15840"/>
      <w:pgMar w:top="864" w:right="576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81779"/>
    <w:multiLevelType w:val="hybridMultilevel"/>
    <w:tmpl w:val="4740E1B4"/>
    <w:lvl w:ilvl="0" w:tplc="AE3CE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4466B2"/>
    <w:multiLevelType w:val="hybridMultilevel"/>
    <w:tmpl w:val="8332B91E"/>
    <w:lvl w:ilvl="0" w:tplc="34446F04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37A3309"/>
    <w:multiLevelType w:val="hybridMultilevel"/>
    <w:tmpl w:val="AC18B2FC"/>
    <w:lvl w:ilvl="0" w:tplc="242C00DC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EA2385D"/>
    <w:multiLevelType w:val="multilevel"/>
    <w:tmpl w:val="FEA00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1B"/>
    <w:rsid w:val="00001656"/>
    <w:rsid w:val="00014C90"/>
    <w:rsid w:val="000311A2"/>
    <w:rsid w:val="000336E9"/>
    <w:rsid w:val="00035804"/>
    <w:rsid w:val="00042D64"/>
    <w:rsid w:val="0004306A"/>
    <w:rsid w:val="0004594E"/>
    <w:rsid w:val="000502AC"/>
    <w:rsid w:val="00050420"/>
    <w:rsid w:val="00052BB1"/>
    <w:rsid w:val="00057FE0"/>
    <w:rsid w:val="00062085"/>
    <w:rsid w:val="00066064"/>
    <w:rsid w:val="000731A8"/>
    <w:rsid w:val="00074DBB"/>
    <w:rsid w:val="00075746"/>
    <w:rsid w:val="00092FF2"/>
    <w:rsid w:val="000A351F"/>
    <w:rsid w:val="000B05A5"/>
    <w:rsid w:val="000B3557"/>
    <w:rsid w:val="000C2867"/>
    <w:rsid w:val="000D7BDA"/>
    <w:rsid w:val="000E04A1"/>
    <w:rsid w:val="000E2182"/>
    <w:rsid w:val="000E254C"/>
    <w:rsid w:val="000F2C78"/>
    <w:rsid w:val="000F6A4D"/>
    <w:rsid w:val="000F6BC6"/>
    <w:rsid w:val="001050B1"/>
    <w:rsid w:val="00106BB3"/>
    <w:rsid w:val="001116B1"/>
    <w:rsid w:val="001129A8"/>
    <w:rsid w:val="00122E1A"/>
    <w:rsid w:val="00126F2C"/>
    <w:rsid w:val="00130477"/>
    <w:rsid w:val="00131161"/>
    <w:rsid w:val="00134336"/>
    <w:rsid w:val="00150066"/>
    <w:rsid w:val="0015714F"/>
    <w:rsid w:val="00157272"/>
    <w:rsid w:val="00160242"/>
    <w:rsid w:val="00160E82"/>
    <w:rsid w:val="00173804"/>
    <w:rsid w:val="00185E6C"/>
    <w:rsid w:val="00191D37"/>
    <w:rsid w:val="001A7558"/>
    <w:rsid w:val="001B59F6"/>
    <w:rsid w:val="001B6112"/>
    <w:rsid w:val="001C33B1"/>
    <w:rsid w:val="001D091F"/>
    <w:rsid w:val="001E69C5"/>
    <w:rsid w:val="001F4D28"/>
    <w:rsid w:val="00206A2D"/>
    <w:rsid w:val="00212E8C"/>
    <w:rsid w:val="00240CD3"/>
    <w:rsid w:val="00247BF9"/>
    <w:rsid w:val="00260D18"/>
    <w:rsid w:val="00281818"/>
    <w:rsid w:val="00282E6E"/>
    <w:rsid w:val="00285154"/>
    <w:rsid w:val="002B7090"/>
    <w:rsid w:val="002B77AE"/>
    <w:rsid w:val="002C7C51"/>
    <w:rsid w:val="002E0FC1"/>
    <w:rsid w:val="002F05E7"/>
    <w:rsid w:val="00300D6E"/>
    <w:rsid w:val="00304A84"/>
    <w:rsid w:val="00306373"/>
    <w:rsid w:val="00311C80"/>
    <w:rsid w:val="00352AB9"/>
    <w:rsid w:val="00354466"/>
    <w:rsid w:val="00361C59"/>
    <w:rsid w:val="00362F76"/>
    <w:rsid w:val="003634CB"/>
    <w:rsid w:val="00373D58"/>
    <w:rsid w:val="00381838"/>
    <w:rsid w:val="00382FE3"/>
    <w:rsid w:val="00385FC1"/>
    <w:rsid w:val="003D6752"/>
    <w:rsid w:val="003F760E"/>
    <w:rsid w:val="00410C7D"/>
    <w:rsid w:val="00415E5B"/>
    <w:rsid w:val="00421057"/>
    <w:rsid w:val="00453BF5"/>
    <w:rsid w:val="00455217"/>
    <w:rsid w:val="00456EC6"/>
    <w:rsid w:val="00472320"/>
    <w:rsid w:val="00472B76"/>
    <w:rsid w:val="00476759"/>
    <w:rsid w:val="004815BB"/>
    <w:rsid w:val="004859DA"/>
    <w:rsid w:val="004859DE"/>
    <w:rsid w:val="00491984"/>
    <w:rsid w:val="00492A30"/>
    <w:rsid w:val="00495DDD"/>
    <w:rsid w:val="004A0846"/>
    <w:rsid w:val="004A520A"/>
    <w:rsid w:val="004A5BB4"/>
    <w:rsid w:val="004A70F7"/>
    <w:rsid w:val="004B0D73"/>
    <w:rsid w:val="004C429D"/>
    <w:rsid w:val="004D35FF"/>
    <w:rsid w:val="004D3DC5"/>
    <w:rsid w:val="004E7B8C"/>
    <w:rsid w:val="004F22B4"/>
    <w:rsid w:val="00500FE7"/>
    <w:rsid w:val="00501B13"/>
    <w:rsid w:val="00502C01"/>
    <w:rsid w:val="005045BD"/>
    <w:rsid w:val="00523962"/>
    <w:rsid w:val="00531ED5"/>
    <w:rsid w:val="00533FF3"/>
    <w:rsid w:val="00541DA6"/>
    <w:rsid w:val="00543590"/>
    <w:rsid w:val="005548C2"/>
    <w:rsid w:val="005662CF"/>
    <w:rsid w:val="00583389"/>
    <w:rsid w:val="00597A39"/>
    <w:rsid w:val="005A4013"/>
    <w:rsid w:val="005A6B62"/>
    <w:rsid w:val="005C1E6F"/>
    <w:rsid w:val="005E4254"/>
    <w:rsid w:val="00600FAA"/>
    <w:rsid w:val="00611160"/>
    <w:rsid w:val="00611A17"/>
    <w:rsid w:val="006278CE"/>
    <w:rsid w:val="006353DB"/>
    <w:rsid w:val="006354E7"/>
    <w:rsid w:val="00637541"/>
    <w:rsid w:val="00646AD6"/>
    <w:rsid w:val="006470E8"/>
    <w:rsid w:val="00656096"/>
    <w:rsid w:val="006757B1"/>
    <w:rsid w:val="00681AFE"/>
    <w:rsid w:val="006864FF"/>
    <w:rsid w:val="00690A8F"/>
    <w:rsid w:val="00690E4F"/>
    <w:rsid w:val="00696343"/>
    <w:rsid w:val="006A4A39"/>
    <w:rsid w:val="006B418E"/>
    <w:rsid w:val="006D590D"/>
    <w:rsid w:val="006F1643"/>
    <w:rsid w:val="0070359E"/>
    <w:rsid w:val="00703D89"/>
    <w:rsid w:val="007114F1"/>
    <w:rsid w:val="00713BC3"/>
    <w:rsid w:val="00714802"/>
    <w:rsid w:val="00721B67"/>
    <w:rsid w:val="00735C17"/>
    <w:rsid w:val="007373A9"/>
    <w:rsid w:val="00742313"/>
    <w:rsid w:val="00750F7E"/>
    <w:rsid w:val="007533B6"/>
    <w:rsid w:val="00782095"/>
    <w:rsid w:val="00784DB7"/>
    <w:rsid w:val="0079002C"/>
    <w:rsid w:val="007A41F0"/>
    <w:rsid w:val="007A4D4D"/>
    <w:rsid w:val="007B068B"/>
    <w:rsid w:val="007B3BC5"/>
    <w:rsid w:val="007B434A"/>
    <w:rsid w:val="007B7A41"/>
    <w:rsid w:val="007C1AD8"/>
    <w:rsid w:val="0080034F"/>
    <w:rsid w:val="008034E6"/>
    <w:rsid w:val="008074C5"/>
    <w:rsid w:val="008108F9"/>
    <w:rsid w:val="00822C3A"/>
    <w:rsid w:val="00847B34"/>
    <w:rsid w:val="00850585"/>
    <w:rsid w:val="0086377D"/>
    <w:rsid w:val="0086446E"/>
    <w:rsid w:val="008645A2"/>
    <w:rsid w:val="008807A2"/>
    <w:rsid w:val="008848CF"/>
    <w:rsid w:val="008867D5"/>
    <w:rsid w:val="008A1267"/>
    <w:rsid w:val="008B28B2"/>
    <w:rsid w:val="008B499A"/>
    <w:rsid w:val="008B5C5C"/>
    <w:rsid w:val="008C7A2A"/>
    <w:rsid w:val="008D0321"/>
    <w:rsid w:val="008D6858"/>
    <w:rsid w:val="0090431A"/>
    <w:rsid w:val="009112FD"/>
    <w:rsid w:val="00932369"/>
    <w:rsid w:val="00933BA4"/>
    <w:rsid w:val="0096584B"/>
    <w:rsid w:val="00981196"/>
    <w:rsid w:val="00990454"/>
    <w:rsid w:val="009C74B6"/>
    <w:rsid w:val="009D4C12"/>
    <w:rsid w:val="009E0D09"/>
    <w:rsid w:val="009E36CF"/>
    <w:rsid w:val="009E5092"/>
    <w:rsid w:val="009F43CF"/>
    <w:rsid w:val="009F6910"/>
    <w:rsid w:val="00A05B67"/>
    <w:rsid w:val="00A06A12"/>
    <w:rsid w:val="00A25F17"/>
    <w:rsid w:val="00A266C0"/>
    <w:rsid w:val="00A601DE"/>
    <w:rsid w:val="00A65014"/>
    <w:rsid w:val="00A6763A"/>
    <w:rsid w:val="00A7542D"/>
    <w:rsid w:val="00A764C5"/>
    <w:rsid w:val="00A77AA7"/>
    <w:rsid w:val="00A82EF3"/>
    <w:rsid w:val="00A8392D"/>
    <w:rsid w:val="00A95679"/>
    <w:rsid w:val="00AA0B53"/>
    <w:rsid w:val="00AC25BC"/>
    <w:rsid w:val="00AF2E40"/>
    <w:rsid w:val="00AF74BA"/>
    <w:rsid w:val="00B11099"/>
    <w:rsid w:val="00B1188C"/>
    <w:rsid w:val="00B27412"/>
    <w:rsid w:val="00B27C7A"/>
    <w:rsid w:val="00B31274"/>
    <w:rsid w:val="00B3438C"/>
    <w:rsid w:val="00B65B6D"/>
    <w:rsid w:val="00B84246"/>
    <w:rsid w:val="00B9213A"/>
    <w:rsid w:val="00B94B77"/>
    <w:rsid w:val="00B97A57"/>
    <w:rsid w:val="00BA1411"/>
    <w:rsid w:val="00BA65F1"/>
    <w:rsid w:val="00BD3938"/>
    <w:rsid w:val="00C06BC8"/>
    <w:rsid w:val="00C1522B"/>
    <w:rsid w:val="00C458C9"/>
    <w:rsid w:val="00C56D1C"/>
    <w:rsid w:val="00C611EB"/>
    <w:rsid w:val="00C70B55"/>
    <w:rsid w:val="00C71B7E"/>
    <w:rsid w:val="00C8211E"/>
    <w:rsid w:val="00C851AE"/>
    <w:rsid w:val="00C948FF"/>
    <w:rsid w:val="00CA705F"/>
    <w:rsid w:val="00CC3A42"/>
    <w:rsid w:val="00CE034E"/>
    <w:rsid w:val="00CF0C0F"/>
    <w:rsid w:val="00CF0C92"/>
    <w:rsid w:val="00CF2D31"/>
    <w:rsid w:val="00CF39AA"/>
    <w:rsid w:val="00CF4EA1"/>
    <w:rsid w:val="00CF7873"/>
    <w:rsid w:val="00D01479"/>
    <w:rsid w:val="00D02AFD"/>
    <w:rsid w:val="00D2191A"/>
    <w:rsid w:val="00D3230D"/>
    <w:rsid w:val="00D3451D"/>
    <w:rsid w:val="00D41551"/>
    <w:rsid w:val="00D428D9"/>
    <w:rsid w:val="00D46DE3"/>
    <w:rsid w:val="00D47C0F"/>
    <w:rsid w:val="00D54DBC"/>
    <w:rsid w:val="00D5748B"/>
    <w:rsid w:val="00D6137A"/>
    <w:rsid w:val="00D71FFD"/>
    <w:rsid w:val="00D72AA9"/>
    <w:rsid w:val="00D75300"/>
    <w:rsid w:val="00D80AE6"/>
    <w:rsid w:val="00D82976"/>
    <w:rsid w:val="00D87879"/>
    <w:rsid w:val="00D90D07"/>
    <w:rsid w:val="00DC1068"/>
    <w:rsid w:val="00DD1F1B"/>
    <w:rsid w:val="00DF4437"/>
    <w:rsid w:val="00DF477F"/>
    <w:rsid w:val="00E0323E"/>
    <w:rsid w:val="00E03584"/>
    <w:rsid w:val="00E03715"/>
    <w:rsid w:val="00E1475E"/>
    <w:rsid w:val="00E314A3"/>
    <w:rsid w:val="00E33F91"/>
    <w:rsid w:val="00E4200B"/>
    <w:rsid w:val="00E64B8C"/>
    <w:rsid w:val="00E8303F"/>
    <w:rsid w:val="00E9022F"/>
    <w:rsid w:val="00E91D32"/>
    <w:rsid w:val="00E9752F"/>
    <w:rsid w:val="00EA332D"/>
    <w:rsid w:val="00EA4BA0"/>
    <w:rsid w:val="00EA5424"/>
    <w:rsid w:val="00EA577E"/>
    <w:rsid w:val="00ED724E"/>
    <w:rsid w:val="00EF431E"/>
    <w:rsid w:val="00EF7B05"/>
    <w:rsid w:val="00F00DFF"/>
    <w:rsid w:val="00F438EF"/>
    <w:rsid w:val="00F477B9"/>
    <w:rsid w:val="00F5043C"/>
    <w:rsid w:val="00F61FE5"/>
    <w:rsid w:val="00F71468"/>
    <w:rsid w:val="00F7267B"/>
    <w:rsid w:val="00F80FA3"/>
    <w:rsid w:val="00F867B8"/>
    <w:rsid w:val="00F8687D"/>
    <w:rsid w:val="00F90757"/>
    <w:rsid w:val="00F9361C"/>
    <w:rsid w:val="00F95826"/>
    <w:rsid w:val="00FA7EA5"/>
    <w:rsid w:val="00FB6372"/>
    <w:rsid w:val="00FC372B"/>
    <w:rsid w:val="00FC78DB"/>
    <w:rsid w:val="00FE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CA0DB3-0C1B-4E8C-903D-8E0AEB65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1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F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14A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A5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7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F935D-BC6B-4932-B1EB-922DD6762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Kurtz Sarah</dc:creator>
  <cp:lastModifiedBy>Greer Rosetta</cp:lastModifiedBy>
  <cp:revision>4</cp:revision>
  <cp:lastPrinted>2018-06-26T16:09:00Z</cp:lastPrinted>
  <dcterms:created xsi:type="dcterms:W3CDTF">2019-01-22T19:48:00Z</dcterms:created>
  <dcterms:modified xsi:type="dcterms:W3CDTF">2019-01-24T16:41:00Z</dcterms:modified>
</cp:coreProperties>
</file>